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1960C" w:rsidR="00FD3806" w:rsidRPr="00A72646" w:rsidRDefault="00C65F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79644" w:rsidR="00FD3806" w:rsidRPr="002A5E6C" w:rsidRDefault="00C65F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9F650" w:rsidR="00B87ED3" w:rsidRPr="00AF0D95" w:rsidRDefault="00C6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4A169" w:rsidR="00B87ED3" w:rsidRPr="00AF0D95" w:rsidRDefault="00C6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84AC9" w:rsidR="00B87ED3" w:rsidRPr="00AF0D95" w:rsidRDefault="00C6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4FA90" w:rsidR="00B87ED3" w:rsidRPr="00AF0D95" w:rsidRDefault="00C6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0E386" w:rsidR="00B87ED3" w:rsidRPr="00AF0D95" w:rsidRDefault="00C6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F39ED" w:rsidR="00B87ED3" w:rsidRPr="00AF0D95" w:rsidRDefault="00C6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C2C95" w:rsidR="00B87ED3" w:rsidRPr="00AF0D95" w:rsidRDefault="00C6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62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5B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26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B9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6A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25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2C2FF" w:rsidR="00B87ED3" w:rsidRPr="00AF0D95" w:rsidRDefault="00C6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1B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C4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D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3F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BE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2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F89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D6220" w:rsidR="00B87ED3" w:rsidRPr="00AF0D95" w:rsidRDefault="00C6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A3D7A" w:rsidR="00B87ED3" w:rsidRPr="00AF0D95" w:rsidRDefault="00C6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085E2" w:rsidR="00B87ED3" w:rsidRPr="00AF0D95" w:rsidRDefault="00C6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B57E4" w:rsidR="00B87ED3" w:rsidRPr="00AF0D95" w:rsidRDefault="00C6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944BD" w:rsidR="00B87ED3" w:rsidRPr="00AF0D95" w:rsidRDefault="00C6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6104D" w:rsidR="00B87ED3" w:rsidRPr="00AF0D95" w:rsidRDefault="00C6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3BDC3" w:rsidR="00B87ED3" w:rsidRPr="00AF0D95" w:rsidRDefault="00C6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A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55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2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78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EC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197D7" w:rsidR="00B87ED3" w:rsidRPr="00AF0D95" w:rsidRDefault="00C65F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3A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504F0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59D96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0C0AA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AEE2D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D99AB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212A0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AACA1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B4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B5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E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FF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13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6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A0100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9F979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1C24F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CA569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CB8EA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4E61D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31B13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50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48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F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26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CD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28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7D3F7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AAF44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E5738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22795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3DB98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D0A91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6A4A3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B5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2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4C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5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4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6E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FBA73" w:rsidR="00B87ED3" w:rsidRPr="00AF0D95" w:rsidRDefault="00C6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08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D9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33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BD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45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E2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C0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292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07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AE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54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B5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87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F80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65F4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