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60C5F" w:rsidR="00061896" w:rsidRPr="005F4693" w:rsidRDefault="00A03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DE7F8" w:rsidR="00061896" w:rsidRPr="00E407AC" w:rsidRDefault="00A03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7E42" w:rsidR="00FC15B4" w:rsidRPr="00D11D17" w:rsidRDefault="00A0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FBF2" w:rsidR="00FC15B4" w:rsidRPr="00D11D17" w:rsidRDefault="00A0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56E3" w:rsidR="00FC15B4" w:rsidRPr="00D11D17" w:rsidRDefault="00A0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1E0B" w:rsidR="00FC15B4" w:rsidRPr="00D11D17" w:rsidRDefault="00A0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FC4F" w:rsidR="00FC15B4" w:rsidRPr="00D11D17" w:rsidRDefault="00A0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84C4" w:rsidR="00FC15B4" w:rsidRPr="00D11D17" w:rsidRDefault="00A0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C329" w:rsidR="00FC15B4" w:rsidRPr="00D11D17" w:rsidRDefault="00A0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05A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8911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162C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7925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4F5C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5947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7F5B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3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5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6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3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8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3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4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F053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CFD0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3A6E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80A7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4607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403E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5FF6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A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9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D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4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3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46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2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4DBF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F27B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F17C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415E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16B9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F431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0634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8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E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A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A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7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5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F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05AB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8EF4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ED4C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6355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6929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3C91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DC5C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6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7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9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19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F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9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D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C5B3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F034" w:rsidR="009A6C64" w:rsidRPr="00C2583D" w:rsidRDefault="00A0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5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9E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E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A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C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E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76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2CE" w:rsidRDefault="00A03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2C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