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34582" w:rsidR="00061896" w:rsidRPr="005F4693" w:rsidRDefault="005C1C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4AD168" w:rsidR="00061896" w:rsidRPr="00E407AC" w:rsidRDefault="005C1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14778" w:rsidR="00FC15B4" w:rsidRPr="00D11D17" w:rsidRDefault="005C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0E0AB" w:rsidR="00FC15B4" w:rsidRPr="00D11D17" w:rsidRDefault="005C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861E6" w:rsidR="00FC15B4" w:rsidRPr="00D11D17" w:rsidRDefault="005C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162EF" w:rsidR="00FC15B4" w:rsidRPr="00D11D17" w:rsidRDefault="005C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A650D" w:rsidR="00FC15B4" w:rsidRPr="00D11D17" w:rsidRDefault="005C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24C48" w:rsidR="00FC15B4" w:rsidRPr="00D11D17" w:rsidRDefault="005C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AAF4E" w:rsidR="00FC15B4" w:rsidRPr="00D11D17" w:rsidRDefault="005C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06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F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C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35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3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F0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634E6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D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8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8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8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1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3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8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65BC0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57F5B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EB802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2FE61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38BE2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22309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9A98E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A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3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5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5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A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6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533DB" w:rsidR="00DE76F3" w:rsidRPr="0026478E" w:rsidRDefault="005C1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DAE50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36E6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5732C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45C7F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931CC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D5DD4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FCB9A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5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A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0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D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8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5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2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FBD80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08A4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0C589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2274F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012DE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43A0D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BDD43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5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0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7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A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0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02F2A" w:rsidR="00DE76F3" w:rsidRPr="0026478E" w:rsidRDefault="005C1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4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C9A4B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E3FAE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DB360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9E17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8192A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8ED1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1D83F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48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6D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87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3E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1A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72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41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FD45E" w:rsidR="009A6C64" w:rsidRPr="00C2583D" w:rsidRDefault="005C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1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F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DA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37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4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8A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62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9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BA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A1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EB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84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7B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1C95" w:rsidRDefault="005C1C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C1C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