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94864" w:rsidR="00D930ED" w:rsidRPr="00EA69E9" w:rsidRDefault="002D37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EBC2D" w:rsidR="00D930ED" w:rsidRPr="00790574" w:rsidRDefault="002D37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5239F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57EFE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2F802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F8A79D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5BD42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B0EA2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BDD292" w:rsidR="00B87ED3" w:rsidRPr="00FC7F6A" w:rsidRDefault="002D3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5C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B0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83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1C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45A9C" w:rsidR="00B87ED3" w:rsidRPr="00D44524" w:rsidRDefault="002D3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82423" w:rsidR="00B87ED3" w:rsidRPr="00D44524" w:rsidRDefault="002D3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0D3CD" w:rsidR="00B87ED3" w:rsidRPr="00D44524" w:rsidRDefault="002D3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0A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0E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57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FA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4F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4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A4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772C1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CA0BA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78695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223F3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77729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D792D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9ECE9" w:rsidR="000B5588" w:rsidRPr="00D44524" w:rsidRDefault="002D3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A3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EB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2C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9D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32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E9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27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E9889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2A6E3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B13A7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10C8D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DC66F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044AE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BCC2A" w:rsidR="00846B8B" w:rsidRPr="00D44524" w:rsidRDefault="002D3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EB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93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DC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EB4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25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7C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42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E18C2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17BBF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F68D4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05F93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AD340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DDF64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42CEE" w:rsidR="007A5870" w:rsidRPr="00D44524" w:rsidRDefault="002D3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89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54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56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F5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F70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8FC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C6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8A4C1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FE097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C1234C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41D62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D2FF5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B3533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EB965" w:rsidR="0021795A" w:rsidRPr="00D44524" w:rsidRDefault="002D3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5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7E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3C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80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58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4D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B4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75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