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AB2F54" w:rsidR="00C34772" w:rsidRPr="0026421F" w:rsidRDefault="00704D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D6DE81" w:rsidR="00C34772" w:rsidRPr="00D339A1" w:rsidRDefault="00704D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C88A7" w:rsidR="002A7340" w:rsidRPr="00CD56BA" w:rsidRDefault="00704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D0F57" w:rsidR="002A7340" w:rsidRPr="00CD56BA" w:rsidRDefault="00704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D8EBB" w:rsidR="002A7340" w:rsidRPr="00CD56BA" w:rsidRDefault="00704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B1A89" w:rsidR="002A7340" w:rsidRPr="00CD56BA" w:rsidRDefault="00704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D8CAB" w:rsidR="002A7340" w:rsidRPr="00CD56BA" w:rsidRDefault="00704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6F199" w:rsidR="002A7340" w:rsidRPr="00CD56BA" w:rsidRDefault="00704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B7327" w:rsidR="002A7340" w:rsidRPr="00CD56BA" w:rsidRDefault="00704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3B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DE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B5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D6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E38DD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D99A5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4071A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2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50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62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12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82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C3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12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932B4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BDDE0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BA4C6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5F015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F4605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309D2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E0C8A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AE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B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CF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83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D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CA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3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DEF77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6E91E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C0CDB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D647A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41826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F35D6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C72ED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86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A1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6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4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F2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1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1C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70F94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2D6DA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4DD32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DFCE0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93B09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2B0A5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9D6FD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D7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9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6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B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A8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F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96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598FB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7FEE0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F7855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D63B1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BD131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15726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C4DE0" w:rsidR="009A6C64" w:rsidRPr="00730585" w:rsidRDefault="0070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A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9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8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66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5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9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46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4DE6" w:rsidRPr="00B537C7" w:rsidRDefault="00704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79B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4DE6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