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2A5B9F" w:rsidR="00C34772" w:rsidRPr="0026421F" w:rsidRDefault="00B25D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8DB913" w:rsidR="00C34772" w:rsidRPr="00D339A1" w:rsidRDefault="00B25D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91DCA" w:rsidR="002A7340" w:rsidRPr="00CD56BA" w:rsidRDefault="00B25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741374" w:rsidR="002A7340" w:rsidRPr="00CD56BA" w:rsidRDefault="00B25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A3C2A6" w:rsidR="002A7340" w:rsidRPr="00CD56BA" w:rsidRDefault="00B25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390C3D" w:rsidR="002A7340" w:rsidRPr="00CD56BA" w:rsidRDefault="00B25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236E3" w:rsidR="002A7340" w:rsidRPr="00CD56BA" w:rsidRDefault="00B25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65ED4D" w:rsidR="002A7340" w:rsidRPr="00CD56BA" w:rsidRDefault="00B25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62C821" w:rsidR="002A7340" w:rsidRPr="00CD56BA" w:rsidRDefault="00B25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9A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EA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E9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FF4B0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07880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32404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797D9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22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70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6E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AE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BA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97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92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27E56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5CF6F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1FEA2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9CBE7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AE172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3D822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BA174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58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BBE5B" w:rsidR="001835FB" w:rsidRPr="000307EE" w:rsidRDefault="00B25D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Celebración del Divino Salvador del Mundo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23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00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79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74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DB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F8786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27B22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7A79B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B8958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55383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ED5E2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5825F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EE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AB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5B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E0D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18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FF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72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50432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D231C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76966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2647B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9E001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68430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97DFB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EB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8B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33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5B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35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9E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2E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9576A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410DC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43365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F10B9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476A5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E3C413" w:rsidR="009A6C64" w:rsidRPr="00730585" w:rsidRDefault="00B25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90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B6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79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48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16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85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60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E9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5DE8" w:rsidRPr="00B537C7" w:rsidRDefault="00B25D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1C8A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8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5DE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2019-12-12T15:31:00.0000000Z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