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FABC0" w:rsidR="0061148E" w:rsidRPr="00C61931" w:rsidRDefault="00346E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2153" w:rsidR="0061148E" w:rsidRPr="00C61931" w:rsidRDefault="00346E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11E4B" w:rsidR="00B87ED3" w:rsidRPr="00944D28" w:rsidRDefault="00346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C7157" w:rsidR="00B87ED3" w:rsidRPr="00944D28" w:rsidRDefault="00346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CFA1F" w:rsidR="00B87ED3" w:rsidRPr="00944D28" w:rsidRDefault="00346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B2B3E" w:rsidR="00B87ED3" w:rsidRPr="00944D28" w:rsidRDefault="00346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8D1A9" w:rsidR="00B87ED3" w:rsidRPr="00944D28" w:rsidRDefault="00346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8CD6D" w:rsidR="00B87ED3" w:rsidRPr="00944D28" w:rsidRDefault="00346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80E11" w:rsidR="00B87ED3" w:rsidRPr="00944D28" w:rsidRDefault="00346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6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08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CB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A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00222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E7211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B337A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8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B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2A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EF35E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73A6D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76C96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BC94A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285C8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F45E6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A7EAE" w:rsidR="00B87ED3" w:rsidRPr="00944D28" w:rsidRDefault="0034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5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09F10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7E850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05EC3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38F01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A318B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6708A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BF3EF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8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43954" w:rsidR="00B87ED3" w:rsidRPr="00944D28" w:rsidRDefault="00346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9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A0D86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8928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83642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E8E00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5B3B4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5BB4B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6F8A3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A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4CBCF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9119B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B3D1B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EFF06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31D91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DF301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BD447" w:rsidR="00B87ED3" w:rsidRPr="00944D28" w:rsidRDefault="0034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5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4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A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0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EFA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