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C394" w:rsidR="0061148E" w:rsidRPr="008F69F5" w:rsidRDefault="00F15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8108" w:rsidR="0061148E" w:rsidRPr="008F69F5" w:rsidRDefault="00F15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5AAA1" w:rsidR="00B87ED3" w:rsidRPr="008F69F5" w:rsidRDefault="00F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273D1" w:rsidR="00B87ED3" w:rsidRPr="008F69F5" w:rsidRDefault="00F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F657C" w:rsidR="00B87ED3" w:rsidRPr="008F69F5" w:rsidRDefault="00F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A68CD" w:rsidR="00B87ED3" w:rsidRPr="008F69F5" w:rsidRDefault="00F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83620" w:rsidR="00B87ED3" w:rsidRPr="008F69F5" w:rsidRDefault="00F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E2FDE" w:rsidR="00B87ED3" w:rsidRPr="008F69F5" w:rsidRDefault="00F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12949" w:rsidR="00B87ED3" w:rsidRPr="008F69F5" w:rsidRDefault="00F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1E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5D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F6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3C50F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DCCF2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6F74B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C635E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9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F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3CF93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01BB9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523E7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1C0C7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21A79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2C97D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F3257" w:rsidR="00B87ED3" w:rsidRPr="008F69F5" w:rsidRDefault="00F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E63E" w:rsidR="00B87ED3" w:rsidRPr="00944D28" w:rsidRDefault="00F15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A3ACB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6D58A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42DE1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E3B6D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28231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29C79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F5A22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0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9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1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D51C4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0188F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ACDBE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FF791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840E6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9F9C6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3981B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3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E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D60FB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E4343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2D4DA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77D28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A2E83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A4C6D" w:rsidR="00B87ED3" w:rsidRPr="008F69F5" w:rsidRDefault="00F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61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C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9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9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