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C6FA1" w:rsidR="00061896" w:rsidRPr="005F4693" w:rsidRDefault="003C58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BEE0B" w:rsidR="00061896" w:rsidRPr="00E407AC" w:rsidRDefault="003C58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6536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69396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EC2FC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23BF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945E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C7C1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DF6E" w:rsidR="00FC15B4" w:rsidRPr="00D11D17" w:rsidRDefault="003C5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55D0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C362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94A6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66A9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0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F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7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C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E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B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D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1D2B5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A36F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49A5F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A620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9E4E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4A3A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B459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7365B" w:rsidR="00DE76F3" w:rsidRPr="0026478E" w:rsidRDefault="003C5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0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2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5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C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E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C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8019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388B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7274E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997B0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4A7E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6CF4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C353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D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6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B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D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A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0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F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1DD6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C8DA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02C6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3AB5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BA07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35CD2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DE9CA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D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1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4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5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C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C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E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657E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87AA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CB75E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4F8D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DE89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E6915" w:rsidR="009A6C64" w:rsidRPr="00C2583D" w:rsidRDefault="003C5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3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7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3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4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E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2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9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589E" w:rsidRDefault="003C58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8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