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0BC96" w:rsidR="00380DB3" w:rsidRPr="0068293E" w:rsidRDefault="007A1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D2396" w:rsidR="00380DB3" w:rsidRPr="0068293E" w:rsidRDefault="007A1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2B090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65FEF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9134D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7E89A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A0526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7B432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1B602" w:rsidR="00240DC4" w:rsidRPr="00B03D55" w:rsidRDefault="007A1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B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7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E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FE6FD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7E9AD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B7784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AAD50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7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A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F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D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C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4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7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AD9B3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ECC4F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80551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34E36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655E6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4472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AF1EA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E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0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0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C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A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C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F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48990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F74B9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546F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83A7D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24DCD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60800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38B44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E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D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9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8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F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D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2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E6C5D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DD642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21DB1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DB299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25015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95CB7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18B3B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0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1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9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9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7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6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7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73678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3BCD2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EC2B6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BFEE4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57C5B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42350" w:rsidR="009A6C64" w:rsidRPr="00730585" w:rsidRDefault="007A1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3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1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F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0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E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0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B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2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2DB" w:rsidRPr="00B537C7" w:rsidRDefault="007A1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12D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