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ACF94" w:rsidR="00D930ED" w:rsidRPr="00EA69E9" w:rsidRDefault="00E47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8FD54" w:rsidR="00D930ED" w:rsidRPr="00790574" w:rsidRDefault="00E47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0ED54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E5BD1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CEAC3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D650F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55B2B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4472E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CAD61" w:rsidR="00B87ED3" w:rsidRPr="00FC7F6A" w:rsidRDefault="00E47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B3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B7ACD" w:rsidR="00B87ED3" w:rsidRPr="00D44524" w:rsidRDefault="00E4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2BB9C" w:rsidR="00B87ED3" w:rsidRPr="00D44524" w:rsidRDefault="00E4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7E547" w:rsidR="00B87ED3" w:rsidRPr="00D44524" w:rsidRDefault="00E4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C8E90" w:rsidR="00B87ED3" w:rsidRPr="00D44524" w:rsidRDefault="00E4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681F8" w:rsidR="00B87ED3" w:rsidRPr="00D44524" w:rsidRDefault="00E4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02737" w:rsidR="00B87ED3" w:rsidRPr="00D44524" w:rsidRDefault="00E47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91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2E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43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3A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62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4A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D5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FFF72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FA5FF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B9E23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BB3A6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7273E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C0EA0A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7E39D" w:rsidR="000B5588" w:rsidRPr="00D44524" w:rsidRDefault="00E47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77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03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E6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7C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93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F5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3A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13D59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E66AF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17874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5C19A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180FF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FF62F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25902" w:rsidR="00846B8B" w:rsidRPr="00D44524" w:rsidRDefault="00E47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B7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62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6A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10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E9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45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D8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BFC3A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D69AD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3D376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3346A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C1651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54447E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C8144" w:rsidR="007A5870" w:rsidRPr="00D44524" w:rsidRDefault="00E47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7F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BE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43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0EB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12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43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7D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AD1A6" w:rsidR="0021795A" w:rsidRPr="00D44524" w:rsidRDefault="00E4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20512" w:rsidR="0021795A" w:rsidRPr="00D44524" w:rsidRDefault="00E4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F4DC0" w:rsidR="0021795A" w:rsidRPr="00D44524" w:rsidRDefault="00E4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7BF13" w:rsidR="0021795A" w:rsidRPr="00D44524" w:rsidRDefault="00E47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D5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02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E4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98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93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6B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9F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C9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D4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69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E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