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E1C2E3" w:rsidR="00563B6E" w:rsidRPr="00B24A33" w:rsidRDefault="001E42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B5794" w:rsidR="00563B6E" w:rsidRPr="00B24A33" w:rsidRDefault="001E427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49F6D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75D0FA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561D5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CA7BF9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889620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4A55A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5715" w:rsidR="00C11CD7" w:rsidRPr="00B24A33" w:rsidRDefault="001E42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DBA9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553D5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FB78D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154999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7D877A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589E7E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6CEA60" w:rsidR="002113B7" w:rsidRPr="00B24A33" w:rsidRDefault="001E42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0DD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6709ED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0109418C" w14:textId="27417C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B53C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C2F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C53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81F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7C196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2260D1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5DB4A0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28EE19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32562F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327191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32F936" w:rsidR="002113B7" w:rsidRPr="00B24A33" w:rsidRDefault="001E427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8A8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E8D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E75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32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213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3B7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73EFFD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339CD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04768F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4E30B4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4AA76B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A6BCBE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151A2F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D84B86" w:rsidR="002113B7" w:rsidRPr="00B24A33" w:rsidRDefault="001E427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3D5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450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F6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058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38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9A3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D63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938F2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9B4D90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640C39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3F1B6C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3934F5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24B118A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757A4" w:rsidR="006E49F3" w:rsidRPr="00B24A33" w:rsidRDefault="001E427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3A6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FB5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5C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0BF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18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CB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A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02A2D" w:rsidR="006E49F3" w:rsidRPr="00B24A33" w:rsidRDefault="001E4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04AAFB" w:rsidR="006E49F3" w:rsidRPr="00B24A33" w:rsidRDefault="001E4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7D132A" w:rsidR="006E49F3" w:rsidRPr="00B24A33" w:rsidRDefault="001E4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67AE14F" w:rsidR="006E49F3" w:rsidRPr="00B24A33" w:rsidRDefault="001E427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62A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8E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27A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2EB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204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553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229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96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4E6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7A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427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27C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1766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2024-06-30T21:14:00.0000000Z</dcterms:modified>
</coreProperties>
</file>