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199F9" w:rsidR="00563B6E" w:rsidRPr="00B24A33" w:rsidRDefault="00D628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E339E" w:rsidR="00563B6E" w:rsidRPr="00B24A33" w:rsidRDefault="00D628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EF269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D0F1F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01D314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4EA79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EE1EF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7CD3F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5051" w:rsidR="00C11CD7" w:rsidRPr="00B24A33" w:rsidRDefault="00D62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EFC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67BC0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FD884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C1C56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50FA42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DDEAC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21658" w:rsidR="002113B7" w:rsidRPr="00B24A33" w:rsidRDefault="00D62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72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64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523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7C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9D7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45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FF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6061D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9A22DD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36C780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8EB798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0A68CE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EF4A61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92F65" w:rsidR="002113B7" w:rsidRPr="00B24A33" w:rsidRDefault="00D62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54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83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906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60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36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52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C0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4031E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76BF15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738E09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5A0AE5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7C2241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527A75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FC469" w:rsidR="002113B7" w:rsidRPr="00B24A33" w:rsidRDefault="00D62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87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8D4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CC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0B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3AF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0A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EE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38AD7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336AF1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0872AA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2A7D49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9290BB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6CA26F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C2A32" w:rsidR="006E49F3" w:rsidRPr="00B24A33" w:rsidRDefault="00D62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23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A8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3B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50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C75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05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BA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4DD57" w:rsidR="006E49F3" w:rsidRPr="00B24A33" w:rsidRDefault="00D62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953AB0" w:rsidR="006E49F3" w:rsidRPr="00B24A33" w:rsidRDefault="00D62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7381A2" w:rsidR="006E49F3" w:rsidRPr="00B24A33" w:rsidRDefault="00D62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BDC95C" w:rsidR="006E49F3" w:rsidRPr="00B24A33" w:rsidRDefault="00D62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06C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FDE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64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C1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F94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40D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2C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6C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AFC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4D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28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8B3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