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EE6F" w:rsidR="0061148E" w:rsidRPr="0035681E" w:rsidRDefault="00680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3EEA" w:rsidR="0061148E" w:rsidRPr="0035681E" w:rsidRDefault="00680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9C9D6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223EA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A9456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C6DB4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82359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935D4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985FE" w:rsidR="00CD0676" w:rsidRPr="00944D28" w:rsidRDefault="0068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52DE0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6CAD3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9E598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BD7D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82F62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4ACCF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113AF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F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862C9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CC403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276A9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A5C3E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B70B9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27979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B7104" w:rsidR="00B87ED3" w:rsidRPr="00944D28" w:rsidRDefault="006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2006D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2AF1C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9A0BE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2A1ED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C9ECB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2B816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38336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4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952D0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44003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FBDE8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1D7BA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D3EB2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BB5FB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5F0AA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9752F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7D896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3310B" w:rsidR="00B87ED3" w:rsidRPr="00944D28" w:rsidRDefault="006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2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D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29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9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F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6D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