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63BAD" w:rsidR="0061148E" w:rsidRPr="00C834E2" w:rsidRDefault="009E3A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5765E" w:rsidR="0061148E" w:rsidRPr="00C834E2" w:rsidRDefault="009E3A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C74BD" w:rsidR="00B87ED3" w:rsidRPr="00944D28" w:rsidRDefault="009E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826E2" w:rsidR="00B87ED3" w:rsidRPr="00944D28" w:rsidRDefault="009E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FC0A0" w:rsidR="00B87ED3" w:rsidRPr="00944D28" w:rsidRDefault="009E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B1C67" w:rsidR="00B87ED3" w:rsidRPr="00944D28" w:rsidRDefault="009E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61378" w:rsidR="00B87ED3" w:rsidRPr="00944D28" w:rsidRDefault="009E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74D1D" w:rsidR="00B87ED3" w:rsidRPr="00944D28" w:rsidRDefault="009E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A5B7F" w:rsidR="00B87ED3" w:rsidRPr="00944D28" w:rsidRDefault="009E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AE1A4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24D0E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13D21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39123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98766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F91B7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E0C55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F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2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3E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C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5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C2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E54BD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75B9E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60BDA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9985B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39682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E1CB7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1C0BA" w:rsidR="00B87ED3" w:rsidRPr="00944D28" w:rsidRDefault="009E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5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2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1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6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1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0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9AD86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3095A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41FA0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526AB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49419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8EF13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E7488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A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D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9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2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9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868B4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00A06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A1EE3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70E49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47035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91123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E6A94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5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D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F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B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1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B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4F07D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7B0B3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C3EF1" w:rsidR="00B87ED3" w:rsidRPr="00944D28" w:rsidRDefault="009E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7F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D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B6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C5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A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2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7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1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F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9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3A15"/>
    <w:rsid w:val="00AB2AC7"/>
    <w:rsid w:val="00B318D0"/>
    <w:rsid w:val="00B87ED3"/>
    <w:rsid w:val="00BC501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2024-06-29T19:27:00.0000000Z</dcterms:modified>
</coreProperties>
</file>