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BCD75" w:rsidR="0061148E" w:rsidRPr="00944D28" w:rsidRDefault="00E82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D8CD" w:rsidR="0061148E" w:rsidRPr="004A7085" w:rsidRDefault="00E82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6484C" w:rsidR="00B87ED3" w:rsidRPr="00944D28" w:rsidRDefault="00E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51FC3" w:rsidR="00B87ED3" w:rsidRPr="00944D28" w:rsidRDefault="00E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2B853" w:rsidR="00B87ED3" w:rsidRPr="00944D28" w:rsidRDefault="00E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6A8EB" w:rsidR="00B87ED3" w:rsidRPr="00944D28" w:rsidRDefault="00E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12195" w:rsidR="00B87ED3" w:rsidRPr="00944D28" w:rsidRDefault="00E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6822C" w:rsidR="00B87ED3" w:rsidRPr="00944D28" w:rsidRDefault="00E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F0783" w:rsidR="00B87ED3" w:rsidRPr="00944D28" w:rsidRDefault="00E8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D1BD7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BFFED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FFB85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A130D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22CB0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236D7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ABB59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1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0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9B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9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1F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C0AB2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5D39B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F0CDA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22A7A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71452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3635B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5F9E1" w:rsidR="00B87ED3" w:rsidRPr="00944D28" w:rsidRDefault="00E8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3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C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4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3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7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0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4A319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69E29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09473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02E89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97F11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DDE6C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7FBD9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1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B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6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C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A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5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BF234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44E69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B5D30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E0FE9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A39A7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EF0F8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65CA2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7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0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5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2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E4A5D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62FF0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99093" w:rsidR="00B87ED3" w:rsidRPr="00944D28" w:rsidRDefault="00E8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76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94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F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96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9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C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B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921"/>
    <w:rsid w:val="00EB3BB0"/>
    <w:rsid w:val="00ED0B72"/>
    <w:rsid w:val="00EF356A"/>
    <w:rsid w:val="00F6053F"/>
    <w:rsid w:val="00F73FB9"/>
    <w:rsid w:val="00FB3E1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2024-07-02T10:24:00.0000000Z</dcterms:modified>
</coreProperties>
</file>