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F65B" w:rsidR="0061148E" w:rsidRPr="00944D28" w:rsidRDefault="005B6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7C2E" w:rsidR="0061148E" w:rsidRPr="004A7085" w:rsidRDefault="005B6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D34F4" w:rsidR="00B87ED3" w:rsidRPr="00944D28" w:rsidRDefault="005B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70A4A" w:rsidR="00B87ED3" w:rsidRPr="00944D28" w:rsidRDefault="005B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8869" w:rsidR="00B87ED3" w:rsidRPr="00944D28" w:rsidRDefault="005B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25299" w:rsidR="00B87ED3" w:rsidRPr="00944D28" w:rsidRDefault="005B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A2F66" w:rsidR="00B87ED3" w:rsidRPr="00944D28" w:rsidRDefault="005B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E4E32" w:rsidR="00B87ED3" w:rsidRPr="00944D28" w:rsidRDefault="005B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B3539" w:rsidR="00B87ED3" w:rsidRPr="00944D28" w:rsidRDefault="005B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C9748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80E51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2FD5E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7D413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57EE6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84196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5B516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9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E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F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2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8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0C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FD808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ADEBF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DEEA9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AF761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AAF55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41638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31305" w:rsidR="00B87ED3" w:rsidRPr="00944D28" w:rsidRDefault="005B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F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0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9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1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4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5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D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FF830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E6A9C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49FC4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204C6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CE9C3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D9E7A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170D9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C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2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E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0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7A2DD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6A9DF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4872D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34166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88FBB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B8A45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178C4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F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0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E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4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CF51A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DDC1B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D5DEC" w:rsidR="00B87ED3" w:rsidRPr="00944D28" w:rsidRDefault="005B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A7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A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6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6D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3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1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9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6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3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5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BB1"/>
    <w:rsid w:val="0061148E"/>
    <w:rsid w:val="006436EF"/>
    <w:rsid w:val="00677F71"/>
    <w:rsid w:val="006B5100"/>
    <w:rsid w:val="006F12A6"/>
    <w:rsid w:val="00764650"/>
    <w:rsid w:val="00794B6C"/>
    <w:rsid w:val="007C0FD0"/>
    <w:rsid w:val="007E346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2024-06-30T07:37:00.0000000Z</dcterms:modified>
</coreProperties>
</file>