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6972" w:rsidR="0061148E" w:rsidRPr="008F69F5" w:rsidRDefault="00783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0D94" w:rsidR="0061148E" w:rsidRPr="008F69F5" w:rsidRDefault="00783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9BE8A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2273B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9B452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C216D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5530D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10104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0025A" w:rsidR="00B87ED3" w:rsidRPr="008F69F5" w:rsidRDefault="00783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8E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EFEC8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5438B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9D631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C7992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CA929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81087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0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4ACF4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944E8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CF36A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19BA8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4770B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05FCF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BB243" w:rsidR="00B87ED3" w:rsidRPr="008F69F5" w:rsidRDefault="00783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F1F32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1C39C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3AC85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65734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96358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049EE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7A6AB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37EC7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26B2A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4B221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FC9EA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15E5F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C6998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32C30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51E4F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FB2A0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978B6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5D9BB" w:rsidR="00B87ED3" w:rsidRPr="008F69F5" w:rsidRDefault="00783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F4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A5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C4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9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