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E6AE6C" w:rsidR="00FD3806" w:rsidRPr="00A72646" w:rsidRDefault="00C52D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5239C" w:rsidR="00FD3806" w:rsidRPr="002A5E6C" w:rsidRDefault="00C52D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75F81" w:rsidR="00B87ED3" w:rsidRPr="00AF0D95" w:rsidRDefault="00C52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31801" w:rsidR="00B87ED3" w:rsidRPr="00AF0D95" w:rsidRDefault="00C52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5D1E8" w:rsidR="00B87ED3" w:rsidRPr="00AF0D95" w:rsidRDefault="00C52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56AF5" w:rsidR="00B87ED3" w:rsidRPr="00AF0D95" w:rsidRDefault="00C52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EB813" w:rsidR="00B87ED3" w:rsidRPr="00AF0D95" w:rsidRDefault="00C52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C5D11" w:rsidR="00B87ED3" w:rsidRPr="00AF0D95" w:rsidRDefault="00C52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E8DA4" w:rsidR="00B87ED3" w:rsidRPr="00AF0D95" w:rsidRDefault="00C52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F58B3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E1879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E1F94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E58D0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AB555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B3D04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06627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A8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DD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0B812" w:rsidR="00B87ED3" w:rsidRPr="00AF0D95" w:rsidRDefault="00C52D26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1F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B7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B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B3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EC628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3D803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8CA6F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BA43E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9ED95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4120D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9110D" w:rsidR="00B87ED3" w:rsidRPr="00AF0D95" w:rsidRDefault="00C52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4C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C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AE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8B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C3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57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0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943D4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16D87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99BCC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C1BD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65AAE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2DBEC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9B066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BF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3C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AC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61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1B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BE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2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67E1B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16743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A8C42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1D93E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55E3E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DABA0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2D484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09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34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7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D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D2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DF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F9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97EB8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84694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71604" w:rsidR="00B87ED3" w:rsidRPr="00AF0D95" w:rsidRDefault="00C52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EB8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4E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98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3F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F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8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4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83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07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E9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F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9530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2D2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