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A2F66" w:rsidR="00380DB3" w:rsidRPr="0068293E" w:rsidRDefault="007C0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8A7A9" w:rsidR="00380DB3" w:rsidRPr="0068293E" w:rsidRDefault="007C0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0C865" w:rsidR="00240DC4" w:rsidRPr="00B03D55" w:rsidRDefault="007C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639FB" w:rsidR="00240DC4" w:rsidRPr="00B03D55" w:rsidRDefault="007C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1E048" w:rsidR="00240DC4" w:rsidRPr="00B03D55" w:rsidRDefault="007C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E9FE1" w:rsidR="00240DC4" w:rsidRPr="00B03D55" w:rsidRDefault="007C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7A8DB" w:rsidR="00240DC4" w:rsidRPr="00B03D55" w:rsidRDefault="007C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06E58" w:rsidR="00240DC4" w:rsidRPr="00B03D55" w:rsidRDefault="007C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B56A3" w:rsidR="00240DC4" w:rsidRPr="00B03D55" w:rsidRDefault="007C0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4C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A57F2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7B7C6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0E7C8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C6FCD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CAFA7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54F85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9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C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1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8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9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B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8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7945D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2F468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D62F5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E44C3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7B279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A9614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2B2A1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3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7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A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0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6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C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B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E0685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4BAA8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921FF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B6D85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D3AB4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F45F7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DF33A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C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9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A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5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1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B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8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6DF72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74E12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DE818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C41D2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405F1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F5AA7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662C8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6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A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D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6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4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5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8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315C1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FE841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6C70D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517F2" w:rsidR="009A6C64" w:rsidRPr="00730585" w:rsidRDefault="007C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0D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7C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EB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6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D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F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4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B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E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F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030F" w:rsidRPr="00B537C7" w:rsidRDefault="007C0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30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