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1BAF0" w:rsidR="00D930ED" w:rsidRPr="00EA69E9" w:rsidRDefault="002370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33B32" w:rsidR="00D930ED" w:rsidRPr="00790574" w:rsidRDefault="002370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06D87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7BC9D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22A413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B382E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50DDD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1FA6EF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6D67F" w:rsidR="00B87ED3" w:rsidRPr="00FC7F6A" w:rsidRDefault="002370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02D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D8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D5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C6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3C0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44B1A" w:rsidR="00B87ED3" w:rsidRPr="00D44524" w:rsidRDefault="002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B2280" w:rsidR="00B87ED3" w:rsidRPr="00D44524" w:rsidRDefault="002370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42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F9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D8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88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E6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1F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77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B419A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5C5AB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B84E5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C3779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A24A2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517C2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C0E08" w:rsidR="000B5588" w:rsidRPr="00D44524" w:rsidRDefault="002370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07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D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60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8E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C1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D3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24D894" w:rsidR="00846B8B" w:rsidRPr="00EA69E9" w:rsidRDefault="002370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2AA28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4AA76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C8F56F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D98BB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F66C4D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624BF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AC162" w:rsidR="00846B8B" w:rsidRPr="00D44524" w:rsidRDefault="002370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1F2AE" w:rsidR="007A5870" w:rsidRPr="00EA69E9" w:rsidRDefault="002370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C4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C9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991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5C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C9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9C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3CB26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1D246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B8CDA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FACBF1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4AA69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151D7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CC25F" w:rsidR="007A5870" w:rsidRPr="00D44524" w:rsidRDefault="002370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55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C8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C74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6E9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A4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D6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798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0B57E2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E987D3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B26D8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9D505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17BB45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F2154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57FD9" w:rsidR="0021795A" w:rsidRPr="00D44524" w:rsidRDefault="002370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73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0C9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E1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DE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83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E7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66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0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0BD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2024-07-02T17:24:00.0000000Z</dcterms:modified>
</coreProperties>
</file>