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B578D" w:rsidR="0061148E" w:rsidRPr="009231D2" w:rsidRDefault="00F45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3703" w:rsidR="0061148E" w:rsidRPr="009231D2" w:rsidRDefault="00F45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9CE5F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3E510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501AD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B937E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EE883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B3C50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E9345" w:rsidR="00B87ED3" w:rsidRPr="00944D28" w:rsidRDefault="00F45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7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E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6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A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2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A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01E46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5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FF4E4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D6403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85213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C64A5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446EF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E6562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C06BC" w:rsidR="00B87ED3" w:rsidRPr="00944D28" w:rsidRDefault="00F45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34FF3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99924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32B07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4A0EE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269E5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66002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43CA9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FB05" w:rsidR="00B87ED3" w:rsidRPr="00944D28" w:rsidRDefault="00F4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37CE" w:rsidR="00B87ED3" w:rsidRPr="00944D28" w:rsidRDefault="00F4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BE3D2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E77D4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CACF8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6A243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EB20E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7ECBF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E704A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47887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0B140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414E2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B95DF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384FA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F634C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B1206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1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F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F6D1C" w:rsidR="00B87ED3" w:rsidRPr="00944D28" w:rsidRDefault="00F45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7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2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C9A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1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80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2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2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7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A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