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EFD6" w:rsidR="0061148E" w:rsidRPr="00177744" w:rsidRDefault="00470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BE09" w:rsidR="0061148E" w:rsidRPr="00177744" w:rsidRDefault="00470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362CD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BACCA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38A29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D3B76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B10C9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F1C87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9C466" w:rsidR="004A6494" w:rsidRPr="00177744" w:rsidRDefault="0047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13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3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78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B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AD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6E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A5770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0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0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1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A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7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2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9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D331D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DC98B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B252C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C79A1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5DBE8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6A31C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5E399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E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9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D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3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2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C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9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A4A81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FA346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82E7C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D9329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A09C0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EEF06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B5DBB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8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7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C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3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4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4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7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225F7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7C8AB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2B22B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7B103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3E5CE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4A50F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415B8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7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A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A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E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3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C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1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5BE79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2159B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8C1EA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26B39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C8135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063BD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79B49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9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3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4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39098" w:rsidR="00B87ED3" w:rsidRPr="00177744" w:rsidRDefault="00470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5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F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D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09E01F" w:rsidR="00B87ED3" w:rsidRPr="00177744" w:rsidRDefault="0047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A5F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DC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25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275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4F4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9D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E7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C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77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07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1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5D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3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91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7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2024-07-02T23:04:00.0000000Z</dcterms:modified>
</coreProperties>
</file>