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6284" w:rsidR="0061148E" w:rsidRPr="00C834E2" w:rsidRDefault="00156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73A4" w:rsidR="0061148E" w:rsidRPr="00C834E2" w:rsidRDefault="00156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89AD4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79A23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8EF4A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A017D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986D3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DCBFE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83939" w:rsidR="00B87ED3" w:rsidRPr="00944D28" w:rsidRDefault="0015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F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2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5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20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8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E84C8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3F977" w:rsidR="00B87ED3" w:rsidRPr="00944D28" w:rsidRDefault="00156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1064C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CAF8B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9B248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66AB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70C41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06BF9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99A6" w:rsidR="00B87ED3" w:rsidRPr="00944D28" w:rsidRDefault="0015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65F5" w:rsidR="00B87ED3" w:rsidRPr="00944D28" w:rsidRDefault="00156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D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7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894F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0C8AD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EC39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975AE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9FB7C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2E915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19FDB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4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E850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4AA9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ED3FE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43E07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0CA6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137C6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88FA6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6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C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5721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ED33B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4524A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73692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3054B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87502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341FA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17AC3" w:rsidR="00B87ED3" w:rsidRPr="00944D28" w:rsidRDefault="0015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A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2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A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C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2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F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F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2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3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ED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C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2024-06-29T05:24:00.0000000Z</dcterms:modified>
</coreProperties>
</file>