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760B9" w:rsidR="0061148E" w:rsidRPr="00C61931" w:rsidRDefault="009676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D503" w:rsidR="0061148E" w:rsidRPr="00C61931" w:rsidRDefault="009676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EB1B4" w:rsidR="00B87ED3" w:rsidRPr="00944D28" w:rsidRDefault="0096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C34AE" w:rsidR="00B87ED3" w:rsidRPr="00944D28" w:rsidRDefault="0096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95C46" w:rsidR="00B87ED3" w:rsidRPr="00944D28" w:rsidRDefault="0096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9FA9F" w:rsidR="00B87ED3" w:rsidRPr="00944D28" w:rsidRDefault="0096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7BE04" w:rsidR="00B87ED3" w:rsidRPr="00944D28" w:rsidRDefault="0096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FD13D" w:rsidR="00B87ED3" w:rsidRPr="00944D28" w:rsidRDefault="0096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59957" w:rsidR="00B87ED3" w:rsidRPr="00944D28" w:rsidRDefault="0096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2C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5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0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E6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C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60F9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41134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0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7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4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17761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AFDF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0A9F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60126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44D27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88385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6777A" w:rsidR="00B87ED3" w:rsidRPr="00944D28" w:rsidRDefault="009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8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5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21C53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37CE7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4A0A1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8E7F5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FD41E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53682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5A89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9CEF" w:rsidR="00B87ED3" w:rsidRPr="00944D28" w:rsidRDefault="00967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7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A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D1C12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855A9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B9E7D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147A7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FC2FC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3174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EF81C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A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B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66EE" w:rsidR="00B87ED3" w:rsidRPr="00944D28" w:rsidRDefault="00967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B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1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E70EF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B1B64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69EBD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9AC1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8F7EB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FA690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DFFEE" w:rsidR="00B87ED3" w:rsidRPr="00944D28" w:rsidRDefault="009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F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6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