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856E6" w:rsidR="0061148E" w:rsidRPr="00944D28" w:rsidRDefault="00B13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3C40" w:rsidR="0061148E" w:rsidRPr="004A7085" w:rsidRDefault="00B13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25978" w:rsidR="00AC6230" w:rsidRPr="00944D28" w:rsidRDefault="00B132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0305C" w:rsidR="00AC6230" w:rsidRPr="00944D28" w:rsidRDefault="00B132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BF2C5" w:rsidR="00AC6230" w:rsidRPr="00944D28" w:rsidRDefault="00B132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FCFB1" w:rsidR="00AC6230" w:rsidRPr="00944D28" w:rsidRDefault="00B132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54DEB" w:rsidR="00AC6230" w:rsidRPr="00944D28" w:rsidRDefault="00B132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811F5" w:rsidR="00AC6230" w:rsidRPr="00944D28" w:rsidRDefault="00B132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1D1E5" w:rsidR="00AC6230" w:rsidRPr="00944D28" w:rsidRDefault="00B132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8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0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B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C5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7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E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F31CE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C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D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B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0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66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83055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47A7F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9A4E4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1AEC5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70D96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F3EBA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373E1" w:rsidR="00B87ED3" w:rsidRPr="00944D28" w:rsidRDefault="00B1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2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1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F5AE7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865BD7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49921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668BD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083BB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B7B52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8F7AD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A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2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715F4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63FF1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F6EA7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F80CD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20D9D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9D99C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24B5F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D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594C9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5D8FE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04665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0C853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4C7C4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D0152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80EBB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EC668D" w:rsidR="00B87ED3" w:rsidRPr="00944D28" w:rsidRDefault="00B1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E3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8D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366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A6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BE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AD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7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F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F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4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8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2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2CE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324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