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1755" w:rsidR="0061148E" w:rsidRPr="008F69F5" w:rsidRDefault="00336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A1E9" w:rsidR="0061148E" w:rsidRPr="008F69F5" w:rsidRDefault="00336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1F06D" w:rsidR="00B87ED3" w:rsidRPr="008F69F5" w:rsidRDefault="0033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5D3BB" w:rsidR="00B87ED3" w:rsidRPr="008F69F5" w:rsidRDefault="0033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165B6" w:rsidR="00B87ED3" w:rsidRPr="008F69F5" w:rsidRDefault="0033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C58E0" w:rsidR="00B87ED3" w:rsidRPr="008F69F5" w:rsidRDefault="0033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4B95D8" w:rsidR="00B87ED3" w:rsidRPr="008F69F5" w:rsidRDefault="0033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0DA16" w:rsidR="00B87ED3" w:rsidRPr="008F69F5" w:rsidRDefault="0033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42522" w:rsidR="00B87ED3" w:rsidRPr="008F69F5" w:rsidRDefault="00336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84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54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EB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64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68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31001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268A9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9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F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04A4C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83219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7741D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A762E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C1B46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CB3ED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81B88" w:rsidR="00B87ED3" w:rsidRPr="008F69F5" w:rsidRDefault="00336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F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C4748" w:rsidR="00B87ED3" w:rsidRPr="00944D28" w:rsidRDefault="0033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A4AED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2D05C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40A8C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CD888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EC1FD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9EE6E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8A796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E88A1" w:rsidR="00B87ED3" w:rsidRPr="00944D28" w:rsidRDefault="0033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C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82FAD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95A66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6CCD0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A2A58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694C0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2704B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C5092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D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B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D67C6" w:rsidR="00B87ED3" w:rsidRPr="00944D28" w:rsidRDefault="0033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9C284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8EF22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EACB0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02C7E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033F8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1A39B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0651D" w:rsidR="00B87ED3" w:rsidRPr="008F69F5" w:rsidRDefault="00336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8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7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4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2A8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2024-06-30T07:41:00.0000000Z</dcterms:modified>
</coreProperties>
</file>