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EAD8F" w:rsidR="00380DB3" w:rsidRPr="0068293E" w:rsidRDefault="002C3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CBE84" w:rsidR="00380DB3" w:rsidRPr="0068293E" w:rsidRDefault="002C3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A5ADD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EFBC0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0A19E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37536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166F4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CADB5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4E840" w:rsidR="00240DC4" w:rsidRPr="00B03D55" w:rsidRDefault="002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5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09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A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D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0A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8B30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0B601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2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0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3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6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9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6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3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718AC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864EA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654E2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EFD76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410E5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73C64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6EED0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A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4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3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E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9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4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4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842A7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68319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343EC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497E4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BCAF0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7EC66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1F5AF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18C3C" w:rsidR="001835FB" w:rsidRPr="00DA1511" w:rsidRDefault="002C3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0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1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3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5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4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B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15F71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BD08E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09EC3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2F237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4C208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CE53B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595E6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7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C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7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E1D14" w:rsidR="001835FB" w:rsidRPr="00DA1511" w:rsidRDefault="002C3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4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2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4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CFBE4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9279C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70700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5FC02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A15E0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69289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9DBFB" w:rsidR="009A6C64" w:rsidRPr="00730585" w:rsidRDefault="002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8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1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4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1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6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0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9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3B63" w:rsidRPr="00B537C7" w:rsidRDefault="002C3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B6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