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F0DC1" w:rsidR="00563B6E" w:rsidRPr="00B24A33" w:rsidRDefault="00111E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11B12" w:rsidR="00563B6E" w:rsidRPr="00B24A33" w:rsidRDefault="00111E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C8BB0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61CB9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982CB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8CA44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AD3DF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AC70F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78323" w:rsidR="00C11CD7" w:rsidRPr="00B24A33" w:rsidRDefault="00111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87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617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69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82AFF" w:rsidR="002113B7" w:rsidRPr="00B24A33" w:rsidRDefault="0011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FABE0" w:rsidR="002113B7" w:rsidRPr="00B24A33" w:rsidRDefault="0011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6EBE6" w:rsidR="002113B7" w:rsidRPr="00B24A33" w:rsidRDefault="0011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EEC40" w:rsidR="002113B7" w:rsidRPr="00B24A33" w:rsidRDefault="00111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E3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937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BD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FEF95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A718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4C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A0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7052D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9C95DA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78ED5C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912711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B3209F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91C9DD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4873D" w:rsidR="002113B7" w:rsidRPr="00B24A33" w:rsidRDefault="00111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E7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D8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6C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46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F7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A2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F4E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BBE8B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3810CF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BF80A2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08F653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D02390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8AC257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99C6F" w:rsidR="002113B7" w:rsidRPr="00B24A33" w:rsidRDefault="00111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19D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9A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69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EC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12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4E4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32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1F631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0B1ABC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7514C0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10DC01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151B43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C068BF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3E233" w:rsidR="006E49F3" w:rsidRPr="00B24A33" w:rsidRDefault="00111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E7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DA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9D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D4E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39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F4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97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B2F87" w:rsidR="006E49F3" w:rsidRPr="00B24A33" w:rsidRDefault="0011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38F88F" w:rsidR="006E49F3" w:rsidRPr="00B24A33" w:rsidRDefault="0011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5CCF90" w:rsidR="006E49F3" w:rsidRPr="00B24A33" w:rsidRDefault="0011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5353F8" w:rsidR="006E49F3" w:rsidRPr="00B24A33" w:rsidRDefault="0011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6275AD" w:rsidR="006E49F3" w:rsidRPr="00B24A33" w:rsidRDefault="0011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7B4C24" w:rsidR="006E49F3" w:rsidRPr="00B24A33" w:rsidRDefault="00111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45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B1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45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93A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8F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98A93" w:rsidR="006E49F3" w:rsidRPr="00B24A33" w:rsidRDefault="00111E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4C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8F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E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ED5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