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5EBB" w:rsidR="0061148E" w:rsidRPr="00177744" w:rsidRDefault="006A3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0C84" w:rsidR="0061148E" w:rsidRPr="00177744" w:rsidRDefault="006A3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42A39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49AFE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33970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D5B1A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87F31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C2B94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15F28" w:rsidR="00983D57" w:rsidRPr="00177744" w:rsidRDefault="006A3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3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A3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8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EDB6E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6FDFA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CF23C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DFCEA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F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4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3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4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A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5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C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9EE3A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3AF94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A04E6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CDFAE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D3703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33390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B64C3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5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3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A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E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4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E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5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170B2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95778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770FC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CF367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52DA2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5D777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76A26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11FE1" w:rsidR="00B87ED3" w:rsidRPr="00177744" w:rsidRDefault="006A3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D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6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2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4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7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0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1AF2A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8AE20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53B37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EA50E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07E77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BFA35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8593F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9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5CA06" w:rsidR="00B87ED3" w:rsidRPr="00177744" w:rsidRDefault="006A3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D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E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0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A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4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4A198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A1C7E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D493A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52850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67025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7E5CF" w:rsidR="00B87ED3" w:rsidRPr="00177744" w:rsidRDefault="006A3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A9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8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3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F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8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9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7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9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3DA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2024-06-28T18:04:00.0000000Z</dcterms:modified>
</coreProperties>
</file>