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5AAE" w:rsidR="0061148E" w:rsidRPr="00C61931" w:rsidRDefault="00BC51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1592" w:rsidR="0061148E" w:rsidRPr="00C61931" w:rsidRDefault="00BC51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19F5D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1FFCB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052EE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B7AA3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49AD4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C24F2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93C1A" w:rsidR="00B87ED3" w:rsidRPr="00944D28" w:rsidRDefault="00BC5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3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E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98F89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FA709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13B38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A5498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479C2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9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B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792E1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E9B82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2680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DC573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1884F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53EF7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67A2F" w:rsidR="00B87ED3" w:rsidRPr="00944D28" w:rsidRDefault="00BC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A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957C" w:rsidR="00B87ED3" w:rsidRPr="00944D28" w:rsidRDefault="00BC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5C1E6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0C77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6189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80BE1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684B3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83A2E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80E6E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F602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E7B0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579CE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D602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4B37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3F695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F44C8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B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7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BD95C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C6D82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2F4E3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4736A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D657A" w:rsidR="00B87ED3" w:rsidRPr="00944D28" w:rsidRDefault="00BC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2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659A" w:rsidR="00B87ED3" w:rsidRPr="00944D28" w:rsidRDefault="00BC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1B9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