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3728" w:rsidR="0061148E" w:rsidRPr="000C582F" w:rsidRDefault="005C4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7E8AA" w:rsidR="0061148E" w:rsidRPr="000C582F" w:rsidRDefault="005C4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10440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AD75F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7C13E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ACB52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5886D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8EAB5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6178F" w:rsidR="00B87ED3" w:rsidRPr="000C582F" w:rsidRDefault="005C4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5A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39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C9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20978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51D13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9C960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7F3B8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8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0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5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CE33" w:rsidR="00B87ED3" w:rsidRPr="000C582F" w:rsidRDefault="005C4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5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4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DB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46F04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6BD89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49A12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868C6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5FBD2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F424E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873B8" w:rsidR="00B87ED3" w:rsidRPr="000C582F" w:rsidRDefault="005C4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D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D6E8" w:rsidR="00B87ED3" w:rsidRPr="000C582F" w:rsidRDefault="005C4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39FE4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222A3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1C0C2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C99E0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5DB08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603F1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5F7E2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9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3A090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AE498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46CB8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2C086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05B94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15B04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F2057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75435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F92D5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F3E3C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45F8B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27BDB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81620" w:rsidR="00B87ED3" w:rsidRPr="000C582F" w:rsidRDefault="005C4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26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8FA2" w:rsidR="00B87ED3" w:rsidRPr="000C582F" w:rsidRDefault="005C4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ADE5" w:rsidR="00B87ED3" w:rsidRPr="000C582F" w:rsidRDefault="005C4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C74"/>
    <w:rsid w:val="005D124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2024-06-30T02:35:00.0000000Z</dcterms:modified>
</coreProperties>
</file>