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E11A1" w:rsidR="00380DB3" w:rsidRPr="0068293E" w:rsidRDefault="00E40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0E722" w:rsidR="00380DB3" w:rsidRPr="0068293E" w:rsidRDefault="00E40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8A5C2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820F6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755A6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C649D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F5715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AAA92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42063" w:rsidR="00240DC4" w:rsidRPr="00B03D55" w:rsidRDefault="00E4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FB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7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9A7BC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BF34B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704FB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683C1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ED72B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0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5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1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6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132E4" w:rsidR="001835FB" w:rsidRPr="00DA1511" w:rsidRDefault="00E40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3853A" w:rsidR="001835FB" w:rsidRPr="00DA1511" w:rsidRDefault="00E40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EBA52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7F3D4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DE865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43110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9CCF4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74B37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15917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E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1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9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A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8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D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45BE6" w:rsidR="001835FB" w:rsidRPr="00DA1511" w:rsidRDefault="00E40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17C23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EBA5E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95C5D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6BCDC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A5A5D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0168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FE7D6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4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0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9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7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9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D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D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B3F75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CCACE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037C3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33BF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A07B5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D3A1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8076A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E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D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7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3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6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3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1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D9397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088B3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72B54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BEC23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595AE" w:rsidR="009A6C64" w:rsidRPr="00730585" w:rsidRDefault="00E4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A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C1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3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9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6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BAE45" w:rsidR="001835FB" w:rsidRPr="00DA1511" w:rsidRDefault="00E40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B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F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8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CA0" w:rsidRPr="00B537C7" w:rsidRDefault="00E40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CA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