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BFAA9" w:rsidR="00D930ED" w:rsidRPr="00EA69E9" w:rsidRDefault="00F67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A38AD" w:rsidR="00D930ED" w:rsidRPr="00790574" w:rsidRDefault="00F67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50F17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3516A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059AD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2DE8A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9659C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68CE5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C5375" w:rsidR="00B87ED3" w:rsidRPr="00FC7F6A" w:rsidRDefault="00F67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88037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DE278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F0F90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F322C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344F0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93F49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25194" w:rsidR="00B87ED3" w:rsidRPr="00D44524" w:rsidRDefault="00F67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BB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5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4C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4A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88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D8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04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735EF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2EEC4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1EF9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AE43D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3D607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91D3B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511F9" w:rsidR="000B5588" w:rsidRPr="00D44524" w:rsidRDefault="00F67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C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EB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DE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2F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66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33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F4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14D33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A5F64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BE266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DDB59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C224F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67198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18B29" w:rsidR="00846B8B" w:rsidRPr="00D44524" w:rsidRDefault="00F67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B5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A5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96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4E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41FED" w:rsidR="007A5870" w:rsidRPr="00EA69E9" w:rsidRDefault="00F672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0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B769A" w:rsidR="007A5870" w:rsidRPr="00EA69E9" w:rsidRDefault="00F672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FBC1C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662C4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1A1B5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16003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9C9C1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8F57C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B36F8" w:rsidR="007A5870" w:rsidRPr="00D44524" w:rsidRDefault="00F67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8420E" w:rsidR="0021795A" w:rsidRPr="00EA69E9" w:rsidRDefault="00F672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7F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55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D2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DD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E8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87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C9209" w:rsidR="0021795A" w:rsidRPr="00D44524" w:rsidRDefault="00F6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F42B8" w:rsidR="0021795A" w:rsidRPr="00D44524" w:rsidRDefault="00F67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FD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B8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E3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0A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EF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B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F7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08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82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62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2C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19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2C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