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AB9ABE" w:rsidR="00C34772" w:rsidRPr="0026421F" w:rsidRDefault="00DE1D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BC44E7" w:rsidR="00C34772" w:rsidRPr="00D339A1" w:rsidRDefault="00DE1D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FDCFD2" w:rsidR="002A7340" w:rsidRPr="00CD56BA" w:rsidRDefault="00DE1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68F285" w:rsidR="002A7340" w:rsidRPr="00CD56BA" w:rsidRDefault="00DE1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9952C7" w:rsidR="002A7340" w:rsidRPr="00CD56BA" w:rsidRDefault="00DE1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906FDB" w:rsidR="002A7340" w:rsidRPr="00CD56BA" w:rsidRDefault="00DE1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DC9BD1" w:rsidR="002A7340" w:rsidRPr="00CD56BA" w:rsidRDefault="00DE1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F2CB4B" w:rsidR="002A7340" w:rsidRPr="00CD56BA" w:rsidRDefault="00DE1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4F4FF4" w:rsidR="002A7340" w:rsidRPr="00CD56BA" w:rsidRDefault="00DE1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5C3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A1C4E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2EFD3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7EEE3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8B13C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BEC72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4B586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D4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1CA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D75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44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43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A9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A49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4545E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2C7DF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63B74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7C6203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F896D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D9409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27B111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8EB31" w:rsidR="001835FB" w:rsidRPr="000307EE" w:rsidRDefault="00DE1D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Genocide 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AA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3A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8B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27C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4F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50F81" w:rsidR="001835FB" w:rsidRPr="000307EE" w:rsidRDefault="00DE1D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02095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881A79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E1DFA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14A23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09446C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D765E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39D58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EA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C8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0E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5E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2B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290C7" w:rsidR="001835FB" w:rsidRPr="000307EE" w:rsidRDefault="00DE1D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7D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C2B4A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22FD2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F7934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3C153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9F05B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153AA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D6BAC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F55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B0D08" w:rsidR="001835FB" w:rsidRPr="000307EE" w:rsidRDefault="00DE1D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A9C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C5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6C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35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89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30DD71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596CC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1D823" w:rsidR="009A6C64" w:rsidRPr="00730585" w:rsidRDefault="00DE1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48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370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30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0A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C0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56C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D7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5E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A1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31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11B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1DE5" w:rsidRPr="00B537C7" w:rsidRDefault="00DE1D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8A45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5676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1DE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2019-12-12T15:31:00.0000000Z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