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5366" w:rsidR="0061148E" w:rsidRPr="00C61931" w:rsidRDefault="00A66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8D82" w:rsidR="0061148E" w:rsidRPr="00C61931" w:rsidRDefault="00A66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ED8CA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EBB35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027E6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69BE5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0EAC2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0151F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D942F" w:rsidR="00B87ED3" w:rsidRPr="00944D28" w:rsidRDefault="00A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3CC63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305F7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7A3D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1EF78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93EB3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2F5C6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F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9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F8E8E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2FEC0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39BDB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BB98D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4FB45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FC631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1FF70" w:rsidR="00B87ED3" w:rsidRPr="00944D28" w:rsidRDefault="00A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C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3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A8577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D356E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F916B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B6AA0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00AF7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32775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4150A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4292" w:rsidR="00B87ED3" w:rsidRPr="00944D28" w:rsidRDefault="00A6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F565" w:rsidR="00B87ED3" w:rsidRPr="00944D28" w:rsidRDefault="00A6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C4BAE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01D32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CF739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3A286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617D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6C404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B972D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DF9E" w:rsidR="00B87ED3" w:rsidRPr="00944D28" w:rsidRDefault="00A6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6579C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52C80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727C" w:rsidR="00B87ED3" w:rsidRPr="00944D28" w:rsidRDefault="00A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9D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A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2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B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4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33"/>
    <w:rsid w:val="00A66D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2024-07-02T13:16:00.0000000Z</dcterms:modified>
</coreProperties>
</file>