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214DA" w:rsidR="0061148E" w:rsidRPr="00C61931" w:rsidRDefault="00D46B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DE749" w:rsidR="0061148E" w:rsidRPr="00C61931" w:rsidRDefault="00D46B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3A40B" w:rsidR="00B87ED3" w:rsidRPr="00944D28" w:rsidRDefault="00D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6036E" w:rsidR="00B87ED3" w:rsidRPr="00944D28" w:rsidRDefault="00D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4C532" w:rsidR="00B87ED3" w:rsidRPr="00944D28" w:rsidRDefault="00D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FE057" w:rsidR="00B87ED3" w:rsidRPr="00944D28" w:rsidRDefault="00D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D0944" w:rsidR="00B87ED3" w:rsidRPr="00944D28" w:rsidRDefault="00D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CED57" w:rsidR="00B87ED3" w:rsidRPr="00944D28" w:rsidRDefault="00D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081AF" w:rsidR="00B87ED3" w:rsidRPr="00944D28" w:rsidRDefault="00D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238CD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67EC3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55464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03EE0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C9C72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B8CFB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7BE4D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A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3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8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A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5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4726E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F3701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2CD92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7EC57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1449C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AEDF0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3583" w:rsidR="00B87ED3" w:rsidRPr="00944D28" w:rsidRDefault="00D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5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2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1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6EA90" w:rsidR="00B87ED3" w:rsidRPr="00944D28" w:rsidRDefault="00D4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E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F6672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0B36E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A9571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084E4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6ED15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B8968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BDAAA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9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0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6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78DA" w:rsidR="00B87ED3" w:rsidRPr="00944D28" w:rsidRDefault="00D4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3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BE4B1" w:rsidR="00B87ED3" w:rsidRPr="00944D28" w:rsidRDefault="00D4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0DF8D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30D97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13D56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7D9C2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C7757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391D9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21843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46E" w14:textId="77777777" w:rsidR="00D46B88" w:rsidRDefault="00D4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086ACBC9" w:rsidR="00B87ED3" w:rsidRPr="00944D28" w:rsidRDefault="00D4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D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1A1B5" w:rsidR="00B87ED3" w:rsidRPr="00944D28" w:rsidRDefault="00D4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F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ECD02" w:rsidR="00B87ED3" w:rsidRPr="00944D28" w:rsidRDefault="00D4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A7381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76E8D" w:rsidR="00B87ED3" w:rsidRPr="00944D28" w:rsidRDefault="00D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D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A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B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B1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A1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A8692" w:rsidR="00B87ED3" w:rsidRPr="00944D28" w:rsidRDefault="00D4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8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8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7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B88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2024-07-02T17:57:00.0000000Z</dcterms:modified>
</coreProperties>
</file>