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01BC" w:rsidR="0061148E" w:rsidRPr="008F69F5" w:rsidRDefault="000C6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E58B" w:rsidR="0061148E" w:rsidRPr="008F69F5" w:rsidRDefault="000C6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43937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15BD2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191CA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AD070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07AFF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E453F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62B38" w:rsidR="00B87ED3" w:rsidRPr="008F69F5" w:rsidRDefault="000C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FE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45139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C0AA5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6B04C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2E303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32339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6692D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C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C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EFF65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9A8BD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80492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3A012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062A4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16CE3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5686E" w:rsidR="00B87ED3" w:rsidRPr="008F69F5" w:rsidRDefault="000C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DBAB0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63008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60441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91D8D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CF173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7DFDE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7CA31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3994" w:rsidR="00B87ED3" w:rsidRPr="00944D28" w:rsidRDefault="000C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DF09" w:rsidR="00B87ED3" w:rsidRPr="00944D28" w:rsidRDefault="000C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F446E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9578C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34883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934DC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15010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CEB56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F7406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F7CB" w:rsidR="00B87ED3" w:rsidRPr="00944D28" w:rsidRDefault="000C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9C6E" w:rsidR="00B87ED3" w:rsidRPr="00944D28" w:rsidRDefault="000C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BA797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09442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9C111" w:rsidR="00B87ED3" w:rsidRPr="008F69F5" w:rsidRDefault="000C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07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87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B2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C7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7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