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031A3" w:rsidR="00D930ED" w:rsidRPr="00EA69E9" w:rsidRDefault="00F570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E3B8C" w:rsidR="00D930ED" w:rsidRPr="00790574" w:rsidRDefault="00F570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DF7CF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D5A1AE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4F8283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9DC03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FF01F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1FE89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778B71" w:rsidR="00B87ED3" w:rsidRPr="00FC7F6A" w:rsidRDefault="00F570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EF3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9CB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CC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6F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B35402" w:rsidR="00B87ED3" w:rsidRPr="00D44524" w:rsidRDefault="00F5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0AB910" w:rsidR="00B87ED3" w:rsidRPr="00D44524" w:rsidRDefault="00F5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87989" w:rsidR="00B87ED3" w:rsidRPr="00D44524" w:rsidRDefault="00F570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41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CC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BEF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66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AA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6A6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B3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D46108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A2A1B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07F55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CD421A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479CE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7BB2FD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FACFC" w:rsidR="000B5588" w:rsidRPr="00D44524" w:rsidRDefault="00F570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9B3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E4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819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6DD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1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8E6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C1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E7B80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B2B4F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060E72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236A06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EBED2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F8DD2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637BE0" w:rsidR="00846B8B" w:rsidRPr="00D44524" w:rsidRDefault="00F570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E4C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C94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4F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74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B5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805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3F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7A318B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D2AD5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DCA0F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B8882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594E2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663B7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23AF5A" w:rsidR="007A5870" w:rsidRPr="00D44524" w:rsidRDefault="00F570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CB5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0F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55D73" w:rsidR="0021795A" w:rsidRPr="00EA69E9" w:rsidRDefault="00F570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D0A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2D7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4C5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0AF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85A0E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0798F2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D8262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61C4A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E3336F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4B248E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C2B841" w:rsidR="0021795A" w:rsidRPr="00D44524" w:rsidRDefault="00F570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39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837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F9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B83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8E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C62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38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0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05F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2024-07-01T12:40:00.0000000Z</dcterms:modified>
</coreProperties>
</file>