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D4315" w:rsidR="00D930ED" w:rsidRPr="00EA69E9" w:rsidRDefault="008F7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6E47F" w:rsidR="00D930ED" w:rsidRPr="00790574" w:rsidRDefault="008F7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0825C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63591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7CBF4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CF8C16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2F4A2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6C0E8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DAEBB" w:rsidR="00B87ED3" w:rsidRPr="00FC7F6A" w:rsidRDefault="008F7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8A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DA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94D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653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F3460" w:rsidR="00B87ED3" w:rsidRPr="00D44524" w:rsidRDefault="008F7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A3DAB" w:rsidR="00B87ED3" w:rsidRPr="00D44524" w:rsidRDefault="008F7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E8B0C7" w:rsidR="00B87ED3" w:rsidRPr="00D44524" w:rsidRDefault="008F7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66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44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ED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5D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92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C7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2C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9B3632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613B4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34E74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4983A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5DD2D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DFA48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FEBB2" w:rsidR="000B5588" w:rsidRPr="00D44524" w:rsidRDefault="008F7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AC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EA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58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0B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2A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78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21E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AD815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D20CE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7A11F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ECB56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C099C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9F902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95E18" w:rsidR="00846B8B" w:rsidRPr="00D44524" w:rsidRDefault="008F7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07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04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CD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B5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97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2A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B6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29006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0632C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2034B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53E23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6A2A3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D9D09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0ED39" w:rsidR="007A5870" w:rsidRPr="00D44524" w:rsidRDefault="008F7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C2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96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51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DA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6A4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E2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9A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A42A6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B6400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E7A18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9951A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8D374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3758C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76512" w:rsidR="0021795A" w:rsidRPr="00D44524" w:rsidRDefault="008F7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B8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81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ED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9B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FA6EB" w:rsidR="00DF25F7" w:rsidRPr="00EA69E9" w:rsidRDefault="008F77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13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D6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77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