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8258DC" w:rsidR="00032AE3" w:rsidRPr="00DC3A9E" w:rsidRDefault="00B71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E48CF" w:rsidR="00032AE3" w:rsidRPr="00DC3A9E" w:rsidRDefault="00B71D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2DAB1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7BF50E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70678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2A806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4396E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6A99D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83FBF" w:rsidR="00C11CD7" w:rsidRPr="00DC3A9E" w:rsidRDefault="00B71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C0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333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A24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9D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1B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B3965" w:rsidR="00960A52" w:rsidRPr="00DC3A9E" w:rsidRDefault="00B71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6DAEA" w:rsidR="00960A52" w:rsidRPr="00DC3A9E" w:rsidRDefault="00B71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4BAD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E69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2968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52B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11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F5C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D92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84677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5653F6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C44684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4658E3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F46057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9BD8ED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C9486" w:rsidR="002773D1" w:rsidRPr="00DC3A9E" w:rsidRDefault="00B71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C40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E005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D3F7FA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7DCCE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20A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DDE3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6A9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49242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75B3A9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FA905E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3C6038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277D2D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FCD259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30AAED" w:rsidR="00BA6252" w:rsidRPr="00DC3A9E" w:rsidRDefault="00B71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ABC8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7A2D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815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4433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FA15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1E8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1A1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8C76D6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B936E5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143E52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95280E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96F0B1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83AA51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CEFA24" w:rsidR="00207535" w:rsidRPr="00DC3A9E" w:rsidRDefault="00B71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B7A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7BA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08F5CC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532E9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9C76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29A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5F2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24B74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FC71DE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BAA87D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AAAA80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958906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757BD1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E67BD" w:rsidR="00943D08" w:rsidRPr="00DC3A9E" w:rsidRDefault="00B71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A58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A91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DEA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5BD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B67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1BC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2E9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2A2A40" w:rsidR="00943D08" w:rsidRPr="00DC3A9E" w:rsidRDefault="00B71D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819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81D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013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15B6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588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7A9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A3B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1ED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F0E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AD7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15D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95CA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C95D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1D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6B38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1D37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