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47D8C" w:rsidR="0061148E" w:rsidRPr="009231D2" w:rsidRDefault="004375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73F1" w:rsidR="0061148E" w:rsidRPr="009231D2" w:rsidRDefault="004375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9F81E" w:rsidR="00B87ED3" w:rsidRPr="00944D28" w:rsidRDefault="0043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98596" w:rsidR="00B87ED3" w:rsidRPr="00944D28" w:rsidRDefault="0043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5CE7B" w:rsidR="00B87ED3" w:rsidRPr="00944D28" w:rsidRDefault="0043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55535" w:rsidR="00B87ED3" w:rsidRPr="00944D28" w:rsidRDefault="0043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F9883" w:rsidR="00B87ED3" w:rsidRPr="00944D28" w:rsidRDefault="0043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A6777" w:rsidR="00B87ED3" w:rsidRPr="00944D28" w:rsidRDefault="0043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BC56B" w:rsidR="00B87ED3" w:rsidRPr="00944D28" w:rsidRDefault="0043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3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D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1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3B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0F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28359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05B78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7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1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2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5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F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59341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9FEA3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C6541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68AD5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31D51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72CA9F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361A1" w:rsidR="00B87ED3" w:rsidRPr="00944D28" w:rsidRDefault="0043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E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8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8F758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A94F0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CA7DA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C577B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C4A22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60E89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9283D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9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49B49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CB72B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B8CA8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821A1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38436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C55A3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B0356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A7D1" w:rsidR="00B87ED3" w:rsidRPr="00944D28" w:rsidRDefault="00437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E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B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0F8E5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4589E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25C27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84643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886D7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7BC35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CF714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C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F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7599EB" w:rsidR="00B87ED3" w:rsidRPr="00944D28" w:rsidRDefault="0043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CE8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7F6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DF6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CB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E1B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17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F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5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3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75E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430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