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E016" w:rsidR="0061148E" w:rsidRPr="0035681E" w:rsidRDefault="00887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B7F2" w:rsidR="0061148E" w:rsidRPr="0035681E" w:rsidRDefault="00887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A2E7B6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B9AD8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0E964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CAAD9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3C948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22638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A4C93" w:rsidR="00CD0676" w:rsidRPr="00944D28" w:rsidRDefault="00887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5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C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E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D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5A882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AFE0A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5446C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0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9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D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E69EC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F59D0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8D196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40849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9467F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A8F46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ECA7C" w:rsidR="00B87ED3" w:rsidRPr="00944D28" w:rsidRDefault="00887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2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CAE31" w:rsidR="00B87ED3" w:rsidRPr="00944D28" w:rsidRDefault="00887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E9F50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7E629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0230A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6B89E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73E8C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6FE44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30743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5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BC845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560CF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4EDAC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F1291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81824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B3544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C25F8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D5C53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39A3D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BD682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7992A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9DD26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FF683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DE590" w:rsidR="00B87ED3" w:rsidRPr="00944D28" w:rsidRDefault="00887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B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8749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2024-07-01T11:13:00.0000000Z</dcterms:modified>
</coreProperties>
</file>