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4178" w:rsidR="0061148E" w:rsidRPr="0035681E" w:rsidRDefault="00901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AB57" w:rsidR="0061148E" w:rsidRPr="0035681E" w:rsidRDefault="00901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30033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ADC52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7F85C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855D1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588F2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FD7C7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15018" w:rsidR="00CD0676" w:rsidRPr="00944D28" w:rsidRDefault="00901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A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D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E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F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29A8E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E3E5E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EEBF5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B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0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FC0FD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BBB37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137BC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C27E2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11098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1F505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4B179" w:rsidR="00B87ED3" w:rsidRPr="00944D28" w:rsidRDefault="0090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5D56C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AF617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7AAD7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5F49B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284AF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EA00A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3F98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DFB5" w:rsidR="00B87ED3" w:rsidRPr="00944D28" w:rsidRDefault="0090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D7BE9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0E874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AD218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CD5B9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F89C8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1B6F6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20552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2679" w:rsidR="00B87ED3" w:rsidRPr="00944D28" w:rsidRDefault="0090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54B61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F8103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C41B2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9E46E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B162E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DC350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4CB06" w:rsidR="00B87ED3" w:rsidRPr="00944D28" w:rsidRDefault="0090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258A" w:rsidR="00B87ED3" w:rsidRPr="00944D28" w:rsidRDefault="0090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011D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2024-07-01T04:22:00.0000000Z</dcterms:modified>
</coreProperties>
</file>