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37074" w:rsidR="0061148E" w:rsidRPr="00C61931" w:rsidRDefault="00776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E0AD" w:rsidR="0061148E" w:rsidRPr="00C61931" w:rsidRDefault="00776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4CBAC" w:rsidR="00B87ED3" w:rsidRPr="00944D28" w:rsidRDefault="0077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22EA9" w:rsidR="00B87ED3" w:rsidRPr="00944D28" w:rsidRDefault="0077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B3CFD" w:rsidR="00B87ED3" w:rsidRPr="00944D28" w:rsidRDefault="0077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2F41F" w:rsidR="00B87ED3" w:rsidRPr="00944D28" w:rsidRDefault="0077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D8B25" w:rsidR="00B87ED3" w:rsidRPr="00944D28" w:rsidRDefault="0077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24FA5" w:rsidR="00B87ED3" w:rsidRPr="00944D28" w:rsidRDefault="0077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7DF20" w:rsidR="00B87ED3" w:rsidRPr="00944D28" w:rsidRDefault="0077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2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9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3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6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39662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44960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5761E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D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D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12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E4706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5B196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9AFB5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ECC60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7D0B9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807DA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A3D93" w:rsidR="00B87ED3" w:rsidRPr="00944D28" w:rsidRDefault="0077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7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A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50110" w:rsidR="00B87ED3" w:rsidRPr="00944D28" w:rsidRDefault="0077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1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8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496A6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A1370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06051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0D179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DB13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3CE3B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7DB7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8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0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D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B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639A8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18DF1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F1E42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C1E9B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8C517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D2A0D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FF969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D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2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DD73D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EC01E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8ADF8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71399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2DB17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65935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EEAFA" w:rsidR="00B87ED3" w:rsidRPr="00944D28" w:rsidRDefault="0077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7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D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9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9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BC7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2024-07-01T22:32:00.0000000Z</dcterms:modified>
</coreProperties>
</file>