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FCA69" w:rsidR="0061148E" w:rsidRPr="00944D28" w:rsidRDefault="00E42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9CAC" w:rsidR="0061148E" w:rsidRPr="004A7085" w:rsidRDefault="00E42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DFBF17" w:rsidR="00E22E60" w:rsidRPr="007D5604" w:rsidRDefault="00E4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EEF7AA" w:rsidR="00E22E60" w:rsidRPr="007D5604" w:rsidRDefault="00E4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FFD468" w:rsidR="00E22E60" w:rsidRPr="007D5604" w:rsidRDefault="00E4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BD346" w:rsidR="00E22E60" w:rsidRPr="007D5604" w:rsidRDefault="00E4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D8DB7C" w:rsidR="00E22E60" w:rsidRPr="007D5604" w:rsidRDefault="00E4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C6B4CA" w:rsidR="00E22E60" w:rsidRPr="007D5604" w:rsidRDefault="00E4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859942" w:rsidR="00E22E60" w:rsidRPr="007D5604" w:rsidRDefault="00E42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74F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99B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76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FF3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0C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FEB19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59C53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A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1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7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D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A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B0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5BA01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DECB7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CA95A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6B3F0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33BB8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596B5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93CCF" w:rsidR="00B87ED3" w:rsidRPr="007D5604" w:rsidRDefault="00E42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3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E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1D925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E0BB1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7D1CD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CAD86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B03CF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F2735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35D19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4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D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7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42314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58B11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B0567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8159A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4E525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E0BCA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76973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6EC09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B7896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1F076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6D264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8AF7A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16334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529E9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D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2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2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7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EF0744" w:rsidR="00B87ED3" w:rsidRPr="007D5604" w:rsidRDefault="00E42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726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315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411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1B8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B13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5F29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6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C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3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2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A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7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12A0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21C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2024-07-03T02:20:00.0000000Z</dcterms:modified>
</coreProperties>
</file>