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B8A88" w:rsidR="0061148E" w:rsidRPr="00944D28" w:rsidRDefault="00CE4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2456" w:rsidR="0061148E" w:rsidRPr="004A7085" w:rsidRDefault="00CE4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AD35FB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B48354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2ED305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8EB5CB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164895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184449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7E6950" w:rsidR="00E22E60" w:rsidRPr="007D5604" w:rsidRDefault="00CE4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CD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0A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F1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829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81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CB8BD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BA939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B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7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C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0AD5D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0711C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5E284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4D9F0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52BE7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622E2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E515D" w:rsidR="00B87ED3" w:rsidRPr="007D5604" w:rsidRDefault="00CE4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F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2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859DB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BC4B1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D3CD5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8D2F9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5B9C3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2BB85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BE398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5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4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0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B0744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51286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0C77D6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7CBA9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C20CB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338AB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2770F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E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71BF4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BCB67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DFF31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36F1C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03F56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ECC6A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4A101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3C9BC5" w:rsidR="00B87ED3" w:rsidRPr="007D5604" w:rsidRDefault="00CE4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C27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9DE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26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67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686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BA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0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2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B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0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21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418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2024-07-03T17:49:00.0000000Z</dcterms:modified>
</coreProperties>
</file>