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B3D5F" w:rsidR="00FD3806" w:rsidRPr="00A72646" w:rsidRDefault="009B6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788FD" w:rsidR="00FD3806" w:rsidRPr="002A5E6C" w:rsidRDefault="009B6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D5CDF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E8095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C320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E9AF0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59948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92E89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61A47" w:rsidR="00B87ED3" w:rsidRPr="00AF0D95" w:rsidRDefault="009B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E3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0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27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4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205FC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89DF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2126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3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B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9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4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5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1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5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A3A2F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99E4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CA842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5D0A1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864B2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3E381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FE1AD" w:rsidR="00B87ED3" w:rsidRPr="00AF0D95" w:rsidRDefault="009B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1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C0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A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DA5E3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D5DC7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60ACC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E57B0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FDA17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A01D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CF89F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7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B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C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F5BA1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BFDB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94050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139C5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0AE3B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FE39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35EB5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3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33374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6083F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F8E3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1A8F8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05FB3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2F0FC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0E599" w:rsidR="00B87ED3" w:rsidRPr="00AF0D95" w:rsidRDefault="009B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0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0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E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EF7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14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