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62418" w:rsidR="00061896" w:rsidRPr="005F4693" w:rsidRDefault="00F300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3E8BC" w:rsidR="00061896" w:rsidRPr="00E407AC" w:rsidRDefault="00F300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E432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5EE8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6AAC3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21F5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A008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4CEF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A389" w:rsidR="00FC15B4" w:rsidRPr="00D11D17" w:rsidRDefault="00F3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5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F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645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60273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C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0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0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D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8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8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1817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6EE1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E5E4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FB1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6893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7CB6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83CF6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7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5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1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9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0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F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7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73A3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1A60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5A44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7176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721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D4E5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C064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2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E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B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D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2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8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7EDC6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4D41A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D8D1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15D5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A230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A485E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00A3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9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9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2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D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D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6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A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A59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9E77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D851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F60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5289E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71298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8A89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AA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09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6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89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E4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61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D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1ECAD" w:rsidR="009A6C64" w:rsidRPr="00C2583D" w:rsidRDefault="00F3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6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1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5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8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0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7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01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77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D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90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AA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60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A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0A0" w:rsidRDefault="00F300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00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