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F0D39" w:rsidR="00061896" w:rsidRPr="005F4693" w:rsidRDefault="00FA12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BDE18" w:rsidR="00061896" w:rsidRPr="00E407AC" w:rsidRDefault="00FA12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BA01" w:rsidR="00FC15B4" w:rsidRPr="00D11D17" w:rsidRDefault="00FA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DD628" w:rsidR="00FC15B4" w:rsidRPr="00D11D17" w:rsidRDefault="00FA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B6C00" w:rsidR="00FC15B4" w:rsidRPr="00D11D17" w:rsidRDefault="00FA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35193" w:rsidR="00FC15B4" w:rsidRPr="00D11D17" w:rsidRDefault="00FA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4E028" w:rsidR="00FC15B4" w:rsidRPr="00D11D17" w:rsidRDefault="00FA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A0C31" w:rsidR="00FC15B4" w:rsidRPr="00D11D17" w:rsidRDefault="00FA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A325F" w:rsidR="00FC15B4" w:rsidRPr="00D11D17" w:rsidRDefault="00FA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3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1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43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9CBA1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A5E53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120C0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A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E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C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0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5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1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874AE" w:rsidR="00DE76F3" w:rsidRPr="0026478E" w:rsidRDefault="00FA12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3050E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F953A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EA2A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DC763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1DEF7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5123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D212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5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C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6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6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3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C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5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C679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91134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0BE5C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55B5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D63B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4C53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48584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0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5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3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7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B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4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2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CB738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9C76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0C66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DA88F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2F3F3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F45D0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A575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D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F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4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8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5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6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A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47945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9AC31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ECA6B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E6B75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AE2D7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0C36E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0F6D" w:rsidR="009A6C64" w:rsidRPr="00C2583D" w:rsidRDefault="00FA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23ACC" w:rsidR="00DE76F3" w:rsidRPr="0026478E" w:rsidRDefault="00FA12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9F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8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D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D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6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8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2C2" w:rsidRDefault="00FA12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2C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